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EC877" w14:textId="77777777" w:rsidR="00E17C9F" w:rsidRPr="008623F4" w:rsidRDefault="00E17C9F" w:rsidP="00E17C9F">
      <w:pPr>
        <w:pStyle w:val="2"/>
        <w:ind w:left="0" w:right="0"/>
        <w:jc w:val="center"/>
        <w:rPr>
          <w:color w:val="auto"/>
          <w:sz w:val="32"/>
          <w:szCs w:val="32"/>
        </w:rPr>
      </w:pPr>
      <w:r w:rsidRPr="008623F4">
        <w:rPr>
          <w:noProof/>
          <w:color w:val="auto"/>
          <w:lang w:val="ru-RU" w:eastAsia="ru-RU"/>
        </w:rPr>
        <w:drawing>
          <wp:inline distT="0" distB="0" distL="0" distR="0" wp14:anchorId="22768B03" wp14:editId="38BFB6E0">
            <wp:extent cx="676275" cy="723900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D6768" w14:textId="77777777" w:rsidR="00E17C9F" w:rsidRPr="008623F4" w:rsidRDefault="00E17C9F" w:rsidP="00E17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3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7B4C306" w14:textId="77777777" w:rsidR="00E17C9F" w:rsidRPr="008623F4" w:rsidRDefault="00E17C9F" w:rsidP="00E17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3F4">
        <w:rPr>
          <w:rFonts w:ascii="Times New Roman" w:hAnsi="Times New Roman" w:cs="Times New Roman"/>
          <w:b/>
          <w:sz w:val="28"/>
          <w:szCs w:val="28"/>
        </w:rPr>
        <w:t>СОВЕТА БЕЗВОДНОГО СЕЛЬСКОГО ПОСЕЛЕНИЯ</w:t>
      </w:r>
    </w:p>
    <w:p w14:paraId="3CAA602C" w14:textId="77777777" w:rsidR="00E17C9F" w:rsidRPr="008623F4" w:rsidRDefault="00E17C9F" w:rsidP="00E17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3F4">
        <w:rPr>
          <w:rFonts w:ascii="Times New Roman" w:hAnsi="Times New Roman" w:cs="Times New Roman"/>
          <w:b/>
          <w:sz w:val="28"/>
          <w:szCs w:val="28"/>
        </w:rPr>
        <w:t>КУРГАНИНСКОГО РАЙОНА</w:t>
      </w:r>
    </w:p>
    <w:p w14:paraId="6F384B27" w14:textId="77777777" w:rsidR="00E17C9F" w:rsidRPr="008623F4" w:rsidRDefault="00E17C9F" w:rsidP="00E17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808D5" w14:textId="62ED9171" w:rsidR="00E17C9F" w:rsidRPr="008623F4" w:rsidRDefault="00E17C9F" w:rsidP="00E17C9F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F4">
        <w:rPr>
          <w:rFonts w:ascii="Times New Roman" w:hAnsi="Times New Roman" w:cs="Times New Roman"/>
          <w:sz w:val="28"/>
          <w:szCs w:val="28"/>
        </w:rPr>
        <w:t>от 2</w:t>
      </w:r>
      <w:r w:rsidR="008623F4">
        <w:rPr>
          <w:rFonts w:ascii="Times New Roman" w:hAnsi="Times New Roman" w:cs="Times New Roman"/>
          <w:sz w:val="28"/>
          <w:szCs w:val="28"/>
        </w:rPr>
        <w:t>3</w:t>
      </w:r>
      <w:r w:rsidRPr="008623F4">
        <w:rPr>
          <w:rFonts w:ascii="Times New Roman" w:hAnsi="Times New Roman" w:cs="Times New Roman"/>
          <w:sz w:val="28"/>
          <w:szCs w:val="28"/>
        </w:rPr>
        <w:t>.0</w:t>
      </w:r>
      <w:r w:rsidR="008623F4">
        <w:rPr>
          <w:rFonts w:ascii="Times New Roman" w:hAnsi="Times New Roman" w:cs="Times New Roman"/>
          <w:sz w:val="28"/>
          <w:szCs w:val="28"/>
        </w:rPr>
        <w:t>4</w:t>
      </w:r>
      <w:r w:rsidRPr="008623F4">
        <w:rPr>
          <w:rFonts w:ascii="Times New Roman" w:hAnsi="Times New Roman" w:cs="Times New Roman"/>
          <w:sz w:val="28"/>
          <w:szCs w:val="28"/>
        </w:rPr>
        <w:t>.2024</w:t>
      </w:r>
      <w:r w:rsidRPr="008623F4">
        <w:rPr>
          <w:rFonts w:ascii="Times New Roman" w:hAnsi="Times New Roman" w:cs="Times New Roman"/>
          <w:sz w:val="28"/>
          <w:szCs w:val="28"/>
        </w:rPr>
        <w:tab/>
        <w:t>№ 2</w:t>
      </w:r>
      <w:r w:rsidR="008623F4">
        <w:rPr>
          <w:rFonts w:ascii="Times New Roman" w:hAnsi="Times New Roman" w:cs="Times New Roman"/>
          <w:sz w:val="28"/>
          <w:szCs w:val="28"/>
        </w:rPr>
        <w:t>33</w:t>
      </w:r>
    </w:p>
    <w:p w14:paraId="1267C25A" w14:textId="77777777" w:rsidR="00E17C9F" w:rsidRPr="008623F4" w:rsidRDefault="00E17C9F" w:rsidP="00E17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6"/>
        </w:rPr>
      </w:pPr>
      <w:r w:rsidRPr="008623F4">
        <w:rPr>
          <w:rFonts w:ascii="Times New Roman" w:hAnsi="Times New Roman" w:cs="Times New Roman"/>
          <w:sz w:val="24"/>
          <w:szCs w:val="16"/>
        </w:rPr>
        <w:t>поселок Степной</w:t>
      </w:r>
    </w:p>
    <w:p w14:paraId="3197AA8C" w14:textId="77777777" w:rsidR="00E17C9F" w:rsidRPr="008623F4" w:rsidRDefault="00E17C9F" w:rsidP="00E17C9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70128FB2" w14:textId="66E258E1" w:rsidR="002E4E8B" w:rsidRPr="008623F4" w:rsidRDefault="002E4E8B" w:rsidP="008623F4">
      <w:pPr>
        <w:pStyle w:val="2"/>
        <w:jc w:val="center"/>
      </w:pPr>
      <w:r w:rsidRPr="008623F4">
        <w:t>О муниципальной службе в администрации Безводного сельского поселения Курганинского района</w:t>
      </w:r>
    </w:p>
    <w:p w14:paraId="131F8B90" w14:textId="4C805F5E" w:rsidR="002E4E8B" w:rsidRPr="008623F4" w:rsidRDefault="002E4E8B" w:rsidP="00E17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C39DC5E" w14:textId="77777777" w:rsidR="002E4E8B" w:rsidRPr="008623F4" w:rsidRDefault="002E4E8B" w:rsidP="00E17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7DFD0" w14:textId="520D30E7" w:rsidR="002E4E8B" w:rsidRPr="008623F4" w:rsidRDefault="002E4E8B" w:rsidP="00E17C9F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работы и социальной защищенности муниципальных служащих, стабилизации кадрового состава органов местного самоуправления в администрации Безводного сельского поселения Курганинского района, повышения профессионального уровня муниципальных служащих, руководствуясь Федеральными законами от 6 октября 2003 г.</w:t>
      </w:r>
      <w:r w:rsidR="008623F4" w:rsidRPr="0086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3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</w:t>
      </w:r>
      <w:r w:rsidR="008623F4" w:rsidRPr="0086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3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Федерации,</w:t>
      </w:r>
      <w:r w:rsidR="008623F4" w:rsidRPr="0086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3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марта 2007 г. № 25-ФЗ «О муниципальной службе в Российской Федерации», Законом Краснодарского края от 8 июня 2007 г.</w:t>
      </w:r>
      <w:r w:rsidR="008623F4" w:rsidRPr="0086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3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1244-КЗ «О муниципальной службе в Краснодарском крае», Уставом Безводного сельского поселения Курганинского района, Совет Безводного сельского поселения Курганинского района р е ш и л:</w:t>
      </w:r>
    </w:p>
    <w:p w14:paraId="18E1E3FD" w14:textId="68248C73" w:rsidR="002E4E8B" w:rsidRPr="008623F4" w:rsidRDefault="002E4E8B" w:rsidP="00E17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Утвердить:</w:t>
      </w:r>
    </w:p>
    <w:p w14:paraId="2CF427F2" w14:textId="77777777" w:rsidR="002E4E8B" w:rsidRPr="008623F4" w:rsidRDefault="002E4E8B" w:rsidP="00E17C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1) Положение о муниципальной службе в Безводном сельском поселении Курганинского района (приложение 1);</w:t>
      </w:r>
    </w:p>
    <w:p w14:paraId="2DAD29E2" w14:textId="77777777" w:rsidR="002E4E8B" w:rsidRPr="008623F4" w:rsidRDefault="002E4E8B" w:rsidP="00E17C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Положение о порядке проведения конкурса на замещение вакантной должности муниципальной службы в администрации Безводного сельского поселения Курганинского района (приложение 2);</w:t>
      </w:r>
    </w:p>
    <w:p w14:paraId="672C9B11" w14:textId="06036DC0" w:rsidR="002E4E8B" w:rsidRPr="008623F4" w:rsidRDefault="002E4E8B" w:rsidP="00E17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Положение о проведении аттестации муниципальных служащих</w:t>
      </w:r>
      <w:r w:rsidR="008623F4"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в администрации Безводного сельского поселения Курганинского района (приложение 3);</w:t>
      </w:r>
    </w:p>
    <w:p w14:paraId="4FA85BD4" w14:textId="77777777" w:rsidR="002E4E8B" w:rsidRPr="008623F4" w:rsidRDefault="002E4E8B" w:rsidP="00E17C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Признать утратившими силу следующие решения Совета Безводного сельского поселения Курганинского района: </w:t>
      </w:r>
    </w:p>
    <w:p w14:paraId="08D7BF3E" w14:textId="6BE490ED" w:rsidR="002E4E8B" w:rsidRPr="008623F4" w:rsidRDefault="002E4E8B" w:rsidP="00E17C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1) от 14 июля 2017 г. № 24 «О муниципальной службе</w:t>
      </w:r>
      <w:r w:rsidR="008623F4"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администрации Безводного сельского поселения Курганинского района»; </w:t>
      </w:r>
    </w:p>
    <w:p w14:paraId="57D05E3A" w14:textId="77777777" w:rsidR="002E4E8B" w:rsidRPr="008623F4" w:rsidRDefault="002E4E8B" w:rsidP="00E17C9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2) от 22 сентября 2017 г. № 37 «О внесении изменений в решение Совета Безводного сельского поселения Курганинского района от 14 июля 2017 г. № 24</w:t>
      </w:r>
    </w:p>
    <w:p w14:paraId="6FBBB374" w14:textId="77777777" w:rsidR="002E4E8B" w:rsidRPr="008623F4" w:rsidRDefault="002E4E8B" w:rsidP="00E17C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муниципальной службе в администрации Безводного сельского поселения Курганинского района»»; </w:t>
      </w:r>
    </w:p>
    <w:p w14:paraId="0EE067EC" w14:textId="77777777" w:rsidR="002E4E8B" w:rsidRPr="008623F4" w:rsidRDefault="002E4E8B" w:rsidP="00E17C9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от 7 декабря 2017 г. № 46 «О внесении изменений в решение Совета Безводного сельского поселения Курганинского района от 14 июля 2017 г. № 24</w:t>
      </w:r>
    </w:p>
    <w:p w14:paraId="51FF8919" w14:textId="77777777" w:rsidR="002E4E8B" w:rsidRPr="008623F4" w:rsidRDefault="002E4E8B" w:rsidP="00E17C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«О муниципальной службе в администрации Безводного сельского поселения Курганинского района»»; </w:t>
      </w:r>
    </w:p>
    <w:p w14:paraId="533B5F0B" w14:textId="77777777" w:rsidR="002E4E8B" w:rsidRPr="008623F4" w:rsidRDefault="002E4E8B" w:rsidP="00E17C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4) от 2 апреля 2018 г. № 73 «О внесении изменений в решение Совета Безводного сельского поселения Курганинского района от 14 июля 2017 г. № 24</w:t>
      </w:r>
    </w:p>
    <w:p w14:paraId="27BA1678" w14:textId="77777777" w:rsidR="002E4E8B" w:rsidRPr="008623F4" w:rsidRDefault="002E4E8B" w:rsidP="00E17C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муниципальной службе в администрации Безводного сельского поселения Курганинского района»»; </w:t>
      </w:r>
    </w:p>
    <w:p w14:paraId="28FCBB88" w14:textId="77777777" w:rsidR="002E4E8B" w:rsidRPr="008623F4" w:rsidRDefault="002E4E8B" w:rsidP="00E17C9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5) от 18 июня 2018 г. № 87 «О внесении изменений в решение Совета Безводного сельского поселения Курганинского района от 14 июля 2017 г. № 24</w:t>
      </w:r>
    </w:p>
    <w:p w14:paraId="02B32441" w14:textId="77777777" w:rsidR="002E4E8B" w:rsidRPr="008623F4" w:rsidRDefault="002E4E8B" w:rsidP="00E17C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муниципальной службе в администрации Безводного сельского поселения Курганинского района»; </w:t>
      </w:r>
    </w:p>
    <w:p w14:paraId="2D828EE8" w14:textId="77777777" w:rsidR="002E4E8B" w:rsidRPr="008623F4" w:rsidRDefault="002E4E8B" w:rsidP="00E17C9F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6) от 21 февраля 2019 г. № 129 «О внесении изменений в решение Совета Безводного сельского поселения Курганинского района от 14 июля 2017 г. № 24</w:t>
      </w:r>
    </w:p>
    <w:p w14:paraId="04B12418" w14:textId="77777777" w:rsidR="002E4E8B" w:rsidRPr="008623F4" w:rsidRDefault="002E4E8B" w:rsidP="00E17C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муниципальной службе в администрации Безводного сельского поселения Курганинского района»»; </w:t>
      </w:r>
    </w:p>
    <w:p w14:paraId="1AC24D9D" w14:textId="77777777" w:rsidR="002E4E8B" w:rsidRPr="008623F4" w:rsidRDefault="002E4E8B" w:rsidP="00E17C9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7) от 27 марта 2020 г. № 33 «О внесении изменений в решение Совета Безводного сельского поселения Курганинского района от 14 июля 2017 г. № 24</w:t>
      </w:r>
    </w:p>
    <w:p w14:paraId="2B284FE9" w14:textId="77777777" w:rsidR="002E4E8B" w:rsidRPr="008623F4" w:rsidRDefault="002E4E8B" w:rsidP="00E17C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муниципальной службе в администрации Безводного сельского поселения Курганинского района»»; </w:t>
      </w:r>
    </w:p>
    <w:p w14:paraId="448E693F" w14:textId="77777777" w:rsidR="002E4E8B" w:rsidRPr="008623F4" w:rsidRDefault="002E4E8B" w:rsidP="00E17C9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8) от 5 июня 2020 г. № 40 «О внесении изменений в решение Совета Безводного сельского поселения Курганинского района от 14 июля 2017 г. № 24</w:t>
      </w:r>
    </w:p>
    <w:p w14:paraId="26687A4B" w14:textId="77777777" w:rsidR="002E4E8B" w:rsidRPr="008623F4" w:rsidRDefault="002E4E8B" w:rsidP="00E17C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муниципальной службе в администрации Безводного сельского поселения Курганинского района»»; </w:t>
      </w:r>
    </w:p>
    <w:p w14:paraId="11285203" w14:textId="77777777" w:rsidR="002E4E8B" w:rsidRPr="008623F4" w:rsidRDefault="002E4E8B" w:rsidP="00E17C9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9) от 1 октября 2020 г. № 56 «О внесении изменений в решение Совета Безводного сельского поселения Курганинского района от 14 июля 2017 г. № 24</w:t>
      </w:r>
    </w:p>
    <w:p w14:paraId="52DEEA7F" w14:textId="77777777" w:rsidR="002E4E8B" w:rsidRPr="008623F4" w:rsidRDefault="002E4E8B" w:rsidP="00E17C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муниципальной службе в администрации Безводного сельского поселения Курганинского района»»; </w:t>
      </w:r>
    </w:p>
    <w:p w14:paraId="4CD6E6D3" w14:textId="77777777" w:rsidR="002E4E8B" w:rsidRPr="008623F4" w:rsidRDefault="002E4E8B" w:rsidP="00E17C9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10) от 5 ноября 2020 г. № 60 «О внесении изменений в решение Совета Безводного сельского поселения Курганинского района от 14 июля 2017 г. № 24</w:t>
      </w:r>
    </w:p>
    <w:p w14:paraId="6B61FA93" w14:textId="77777777" w:rsidR="002E4E8B" w:rsidRPr="008623F4" w:rsidRDefault="002E4E8B" w:rsidP="00E17C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муниципальной службе в администрации Безводного сельского поселения Курганинского района»»; </w:t>
      </w:r>
    </w:p>
    <w:p w14:paraId="28D6D603" w14:textId="77777777" w:rsidR="002E4E8B" w:rsidRPr="008623F4" w:rsidRDefault="002E4E8B" w:rsidP="00E17C9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11) от 2 июня 2021 г. № 90 «О внесении изменений в решение Совета Безводного сельского поселения Курганинского района от 14 июля 2017 г. № 24</w:t>
      </w:r>
    </w:p>
    <w:p w14:paraId="54DCE743" w14:textId="77777777" w:rsidR="002E4E8B" w:rsidRPr="008623F4" w:rsidRDefault="002E4E8B" w:rsidP="00E17C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муниципальной службе в администрации Безводного сельского поселения Курганинского района»»; </w:t>
      </w:r>
    </w:p>
    <w:p w14:paraId="39A0DBB1" w14:textId="77777777" w:rsidR="002E4E8B" w:rsidRPr="008623F4" w:rsidRDefault="002E4E8B" w:rsidP="00E17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12) от 13 марта 2023 г. № 173 «О внесении изменений в решение Совета Безводного сельского поселения Курганинского района от 14 июля 2017 г. № 24</w:t>
      </w:r>
    </w:p>
    <w:p w14:paraId="6B18F3C8" w14:textId="77777777" w:rsidR="002E4E8B" w:rsidRPr="008623F4" w:rsidRDefault="002E4E8B" w:rsidP="00E17C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муниципальной службе в администрации Безводного сельского поселения Курганинского района»; </w:t>
      </w:r>
    </w:p>
    <w:p w14:paraId="374D41BC" w14:textId="77777777" w:rsidR="002E4E8B" w:rsidRPr="008623F4" w:rsidRDefault="002E4E8B" w:rsidP="00E17C9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13) от 11 апреля 2023 г. № 177 «О внесении изменений в решение Совета Безводного сельского поселения Курганинского района от 14 июля 2017 г. № 24</w:t>
      </w:r>
    </w:p>
    <w:p w14:paraId="29DF895D" w14:textId="77777777" w:rsidR="002E4E8B" w:rsidRPr="008623F4" w:rsidRDefault="002E4E8B" w:rsidP="00E17C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муниципальной службе в администрации Безводного сельского поселения Курганинского района».</w:t>
      </w:r>
    </w:p>
    <w:p w14:paraId="7FA573DF" w14:textId="2D5E1A95" w:rsidR="002E4E8B" w:rsidRPr="00AE0B5E" w:rsidRDefault="00AE0B5E" w:rsidP="00AE0B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E8B" w:rsidRPr="0086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Общему отделу администрации Безводного сельского поселения Курганинского района (Ханова С.В.) разместить настоящее решение на официальном сайте администрации Безводного сельского поселения </w:t>
      </w:r>
      <w:r w:rsidR="002E4E8B" w:rsidRPr="00862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Курганинского района в информационно-телекоммуникационной сети «Интернет» и опубликовать настоящее решение в установленном законом порядке.</w:t>
      </w:r>
    </w:p>
    <w:p w14:paraId="095B2FF8" w14:textId="798E6D34" w:rsidR="002E4E8B" w:rsidRPr="008623F4" w:rsidRDefault="00AE0B5E" w:rsidP="00E17C9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E4E8B" w:rsidRPr="00862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14:paraId="0A4BFD9C" w14:textId="77777777" w:rsidR="002E4E8B" w:rsidRPr="008623F4" w:rsidRDefault="002E4E8B" w:rsidP="00E17C9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4D0C36" w14:textId="77777777" w:rsidR="002E4E8B" w:rsidRPr="008623F4" w:rsidRDefault="002E4E8B" w:rsidP="00E17C9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DA327B" w14:textId="77777777" w:rsidR="002E4E8B" w:rsidRPr="008623F4" w:rsidRDefault="002E4E8B" w:rsidP="00E17C9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Безводного сельского</w:t>
      </w:r>
    </w:p>
    <w:p w14:paraId="7703EB06" w14:textId="664752D0" w:rsidR="00912E00" w:rsidRPr="008623F4" w:rsidRDefault="002E4E8B" w:rsidP="00E17C9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862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Курганинского района</w:t>
      </w:r>
      <w:r w:rsidR="00AE0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0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0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0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0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8623F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Барышникова</w:t>
      </w:r>
    </w:p>
    <w:sectPr w:rsidR="00912E00" w:rsidRPr="008623F4" w:rsidSect="002E4E8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8B"/>
    <w:rsid w:val="002E4E8B"/>
    <w:rsid w:val="006116DC"/>
    <w:rsid w:val="008623F4"/>
    <w:rsid w:val="00912E00"/>
    <w:rsid w:val="0093277E"/>
    <w:rsid w:val="00AE0B5E"/>
    <w:rsid w:val="00DA237F"/>
    <w:rsid w:val="00E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CA5A"/>
  <w15:chartTrackingRefBased/>
  <w15:docId w15:val="{416AF910-4C8B-4972-A117-A384CB0A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17C9F"/>
    <w:pPr>
      <w:keepNext/>
      <w:widowControl w:val="0"/>
      <w:spacing w:after="0" w:line="240" w:lineRule="auto"/>
      <w:ind w:left="97" w:right="58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7C9F"/>
    <w:rPr>
      <w:rFonts w:ascii="Times New Roman" w:eastAsia="Times New Roman" w:hAnsi="Times New Roman" w:cs="Times New Roman"/>
      <w:b/>
      <w:color w:val="00000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3</cp:revision>
  <dcterms:created xsi:type="dcterms:W3CDTF">2024-05-03T08:29:00Z</dcterms:created>
  <dcterms:modified xsi:type="dcterms:W3CDTF">2024-05-07T08:01:00Z</dcterms:modified>
</cp:coreProperties>
</file>